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C5" w:rsidRPr="0005436E" w:rsidRDefault="003A32C5" w:rsidP="003A32C5">
      <w:pPr>
        <w:widowControl/>
        <w:tabs>
          <w:tab w:val="left" w:pos="1377"/>
        </w:tabs>
        <w:wordWrap w:val="0"/>
        <w:spacing w:line="360" w:lineRule="auto"/>
        <w:jc w:val="left"/>
        <w:rPr>
          <w:rFonts w:ascii="仿宋_GB2312" w:eastAsia="仿宋_GB2312" w:hAnsi="宋体" w:cs="宋体"/>
          <w:b/>
          <w:kern w:val="0"/>
          <w:sz w:val="22"/>
        </w:rPr>
      </w:pPr>
      <w:r w:rsidRPr="0005436E">
        <w:rPr>
          <w:rFonts w:ascii="仿宋_GB2312" w:eastAsia="仿宋_GB2312" w:hAnsi="宋体" w:cs="宋体" w:hint="eastAsia"/>
          <w:b/>
          <w:kern w:val="0"/>
          <w:sz w:val="22"/>
        </w:rPr>
        <w:t>附件四：</w:t>
      </w:r>
      <w:r>
        <w:rPr>
          <w:rFonts w:ascii="仿宋_GB2312" w:eastAsia="仿宋_GB2312" w:hAnsi="宋体" w:cs="宋体"/>
          <w:b/>
          <w:kern w:val="0"/>
          <w:sz w:val="22"/>
        </w:rPr>
        <w:tab/>
      </w:r>
    </w:p>
    <w:p w:rsidR="003A32C5" w:rsidRPr="001262A8" w:rsidRDefault="003A32C5" w:rsidP="003A32C5">
      <w:pPr>
        <w:widowControl/>
        <w:spacing w:after="240" w:line="360" w:lineRule="auto"/>
        <w:jc w:val="center"/>
        <w:rPr>
          <w:rFonts w:ascii="华文中宋" w:eastAsia="华文中宋" w:hAnsi="华文中宋" w:cs="宋体"/>
          <w:b/>
          <w:kern w:val="0"/>
          <w:sz w:val="28"/>
          <w:szCs w:val="23"/>
        </w:rPr>
      </w:pPr>
      <w:r w:rsidRPr="00AD32EF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201</w:t>
      </w:r>
      <w:r w:rsidR="00452286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2</w:t>
      </w:r>
      <w:r w:rsidRPr="00AD32EF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-201</w:t>
      </w:r>
      <w:r w:rsidR="00452286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3</w:t>
      </w:r>
      <w:bookmarkStart w:id="0" w:name="_GoBack"/>
      <w:bookmarkEnd w:id="0"/>
      <w:r w:rsidRPr="00AD32EF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年度中山大学优秀学生团体</w:t>
      </w:r>
      <w:r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指导老师</w:t>
      </w:r>
      <w:r w:rsidRPr="00AD32EF">
        <w:rPr>
          <w:rFonts w:ascii="华文中宋" w:eastAsia="华文中宋" w:hAnsi="华文中宋" w:cs="宋体" w:hint="eastAsia"/>
          <w:b/>
          <w:kern w:val="0"/>
          <w:sz w:val="28"/>
          <w:szCs w:val="23"/>
        </w:rPr>
        <w:t>参评申报表</w:t>
      </w:r>
    </w:p>
    <w:tbl>
      <w:tblPr>
        <w:tblW w:w="82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209"/>
        <w:gridCol w:w="1314"/>
        <w:gridCol w:w="33"/>
        <w:gridCol w:w="954"/>
        <w:gridCol w:w="1101"/>
        <w:gridCol w:w="33"/>
        <w:gridCol w:w="910"/>
        <w:gridCol w:w="1140"/>
      </w:tblGrid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2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    </w:t>
            </w:r>
          </w:p>
        </w:tc>
        <w:tc>
          <w:tcPr>
            <w:tcW w:w="21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所在单位</w:t>
            </w:r>
          </w:p>
        </w:tc>
        <w:tc>
          <w:tcPr>
            <w:tcW w:w="669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指导学生团体名称</w:t>
            </w: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学生团体所在校区</w:t>
            </w:r>
          </w:p>
        </w:tc>
        <w:tc>
          <w:tcPr>
            <w:tcW w:w="20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指导老师类别</w:t>
            </w:r>
          </w:p>
        </w:tc>
        <w:tc>
          <w:tcPr>
            <w:tcW w:w="669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           </w:t>
            </w:r>
            <w:r w:rsidRPr="00CC77A7">
              <w:rPr>
                <w:rFonts w:ascii="仿宋_GB2312" w:eastAsia="仿宋_GB2312" w:hAnsi="ˎ̥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 xml:space="preserve">行政指导老师      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□</w:t>
            </w: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业务指导老师</w:t>
            </w: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担任指导老师时间</w:t>
            </w:r>
          </w:p>
        </w:tc>
        <w:tc>
          <w:tcPr>
            <w:tcW w:w="2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所指导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学生团体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有无受过纪律处分或通报批评</w:t>
            </w:r>
          </w:p>
        </w:tc>
        <w:tc>
          <w:tcPr>
            <w:tcW w:w="20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该学生团</w:t>
            </w:r>
          </w:p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体主要工</w:t>
            </w:r>
          </w:p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作及活动</w:t>
            </w:r>
          </w:p>
        </w:tc>
        <w:tc>
          <w:tcPr>
            <w:tcW w:w="669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ˎ̥" w:eastAsia="仿宋_GB2312" w:hAnsi="ˎ̥" w:cs="宋体" w:hint="eastAsia"/>
                <w:kern w:val="0"/>
                <w:szCs w:val="21"/>
              </w:rPr>
            </w:pP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指导期内该学</w:t>
            </w:r>
          </w:p>
          <w:p w:rsidR="003A32C5" w:rsidRPr="00CC77A7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proofErr w:type="gramStart"/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生团体</w:t>
            </w:r>
            <w:proofErr w:type="gramEnd"/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所获奖励</w:t>
            </w:r>
          </w:p>
        </w:tc>
        <w:tc>
          <w:tcPr>
            <w:tcW w:w="669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after="240"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3A32C5" w:rsidRPr="00CC77A7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      </w:t>
            </w: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指导老</w:t>
            </w:r>
          </w:p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师主要工</w:t>
            </w:r>
          </w:p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作职责及</w:t>
            </w:r>
          </w:p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工作概述</w:t>
            </w:r>
          </w:p>
        </w:tc>
        <w:tc>
          <w:tcPr>
            <w:tcW w:w="669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2C5" w:rsidRDefault="003A32C5" w:rsidP="00E60682">
            <w:pPr>
              <w:widowControl/>
              <w:spacing w:after="240"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3A32C5" w:rsidRDefault="003A32C5" w:rsidP="00E60682">
            <w:pPr>
              <w:widowControl/>
              <w:spacing w:after="240"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3A32C5" w:rsidRDefault="003A32C5" w:rsidP="00E60682">
            <w:pPr>
              <w:widowControl/>
              <w:spacing w:after="240"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3A32C5" w:rsidRPr="00953F54" w:rsidRDefault="003A32C5" w:rsidP="00E60682">
            <w:pPr>
              <w:widowControl/>
              <w:spacing w:after="240" w:line="330" w:lineRule="atLeast"/>
              <w:jc w:val="right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（可另附纸张）</w:t>
            </w: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学生团体</w:t>
            </w:r>
          </w:p>
          <w:p w:rsidR="003A32C5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主要负责人对指导老师评价</w:t>
            </w:r>
          </w:p>
        </w:tc>
        <w:tc>
          <w:tcPr>
            <w:tcW w:w="669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2C5" w:rsidRDefault="003A32C5" w:rsidP="00E60682">
            <w:pPr>
              <w:widowControl/>
              <w:spacing w:after="240"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3A32C5" w:rsidRDefault="003A32C5" w:rsidP="00E60682">
            <w:pPr>
              <w:widowControl/>
              <w:spacing w:after="240"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  <w:p w:rsidR="003A32C5" w:rsidRPr="00953F54" w:rsidRDefault="003A32C5" w:rsidP="00E60682">
            <w:pPr>
              <w:widowControl/>
              <w:spacing w:after="240"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校团委专家评审小组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意见</w:t>
            </w:r>
          </w:p>
        </w:tc>
        <w:tc>
          <w:tcPr>
            <w:tcW w:w="669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Cs w:val="21"/>
              </w:rPr>
              <w:t> </w:t>
            </w:r>
          </w:p>
          <w:p w:rsidR="003A32C5" w:rsidRPr="00953F54" w:rsidRDefault="003A32C5" w:rsidP="00E60682">
            <w:pPr>
              <w:widowControl/>
              <w:spacing w:line="330" w:lineRule="atLeas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负责人签名：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    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盖章：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   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   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>年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月</w:t>
            </w:r>
            <w:r w:rsidRPr="00953F54">
              <w:rPr>
                <w:rFonts w:ascii="ˎ̥" w:eastAsia="仿宋_GB2312" w:hAnsi="ˎ̥" w:cs="宋体" w:hint="eastAsia"/>
                <w:kern w:val="0"/>
                <w:sz w:val="23"/>
                <w:szCs w:val="23"/>
              </w:rPr>
              <w:t> </w:t>
            </w:r>
            <w:r w:rsidRPr="00953F54">
              <w:rPr>
                <w:rFonts w:ascii="仿宋_GB2312" w:eastAsia="仿宋_GB2312" w:hAnsi="ˎ̥" w:cs="宋体" w:hint="eastAsia"/>
                <w:kern w:val="0"/>
                <w:sz w:val="23"/>
                <w:szCs w:val="23"/>
              </w:rPr>
              <w:t xml:space="preserve"> 日</w:t>
            </w:r>
          </w:p>
        </w:tc>
      </w:tr>
      <w:tr w:rsidR="003A32C5" w:rsidRPr="00953F54" w:rsidTr="00E6068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C5" w:rsidRPr="00953F54" w:rsidRDefault="003A32C5" w:rsidP="00E60682">
            <w:pPr>
              <w:widowControl/>
              <w:spacing w:line="330" w:lineRule="atLeast"/>
              <w:jc w:val="left"/>
              <w:rPr>
                <w:rFonts w:ascii="仿宋_GB2312" w:eastAsia="仿宋_GB2312" w:hAnsi="ˎ̥" w:cs="宋体" w:hint="eastAsia"/>
                <w:kern w:val="0"/>
                <w:sz w:val="1"/>
                <w:szCs w:val="18"/>
              </w:rPr>
            </w:pPr>
          </w:p>
        </w:tc>
      </w:tr>
    </w:tbl>
    <w:p w:rsidR="00730B2D" w:rsidRPr="003A32C5" w:rsidRDefault="003A32C5" w:rsidP="003A32C5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 w:val="22"/>
          <w:szCs w:val="23"/>
        </w:rPr>
      </w:pPr>
      <w:r w:rsidRPr="00953F54">
        <w:rPr>
          <w:rFonts w:ascii="仿宋_GB2312" w:eastAsia="仿宋_GB2312" w:hAnsi="宋体" w:cs="宋体" w:hint="eastAsia"/>
          <w:kern w:val="0"/>
          <w:sz w:val="22"/>
          <w:szCs w:val="23"/>
        </w:rPr>
        <w:t>*注：原则上，</w:t>
      </w:r>
      <w:r>
        <w:rPr>
          <w:rFonts w:ascii="仿宋_GB2312" w:eastAsia="仿宋_GB2312" w:hAnsi="宋体" w:cs="宋体" w:hint="eastAsia"/>
          <w:kern w:val="0"/>
          <w:sz w:val="22"/>
          <w:szCs w:val="23"/>
        </w:rPr>
        <w:t>各个学生团体行政或业务指导老师均可申报参评。</w:t>
      </w:r>
    </w:p>
    <w:sectPr w:rsidR="00730B2D" w:rsidRPr="003A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C5"/>
    <w:rsid w:val="003A32C5"/>
    <w:rsid w:val="00452286"/>
    <w:rsid w:val="008811E1"/>
    <w:rsid w:val="00E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沈嘉舟</cp:lastModifiedBy>
  <cp:revision>3</cp:revision>
  <dcterms:created xsi:type="dcterms:W3CDTF">2012-04-16T05:57:00Z</dcterms:created>
  <dcterms:modified xsi:type="dcterms:W3CDTF">2013-04-09T13:19:00Z</dcterms:modified>
</cp:coreProperties>
</file>